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A3" w:rsidRPr="009E107C" w:rsidRDefault="00BA56A3" w:rsidP="00BA56A3">
      <w:pPr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9E107C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BA56A3" w:rsidRPr="009E107C" w:rsidRDefault="00BA56A3" w:rsidP="00BA56A3">
      <w:pPr>
        <w:spacing w:after="0"/>
        <w:ind w:left="510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заседании</w:t>
      </w:r>
      <w:r w:rsidRPr="009E107C">
        <w:rPr>
          <w:rFonts w:ascii="Times New Roman" w:eastAsia="Times New Roman" w:hAnsi="Times New Roman" w:cs="Times New Roman"/>
          <w:lang w:eastAsia="ru-RU"/>
        </w:rPr>
        <w:t xml:space="preserve"> комиссии по делам несовершеннолетних и защите их прав в МО «Духовщинский район» Смоленской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 постановление</w:t>
      </w:r>
    </w:p>
    <w:p w:rsidR="00BA56A3" w:rsidRPr="009E107C" w:rsidRDefault="00BA56A3" w:rsidP="00BA56A3">
      <w:pPr>
        <w:tabs>
          <w:tab w:val="left" w:pos="8415"/>
        </w:tabs>
        <w:spacing w:after="0"/>
        <w:ind w:left="5103"/>
        <w:rPr>
          <w:rFonts w:ascii="Times New Roman" w:eastAsia="Times New Roman" w:hAnsi="Times New Roman" w:cs="Times New Roman"/>
          <w:lang w:eastAsia="ru-RU"/>
        </w:rPr>
      </w:pPr>
      <w:r w:rsidRPr="009E107C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  <w:r w:rsidR="005F412F">
        <w:rPr>
          <w:rFonts w:ascii="Times New Roman" w:eastAsia="Times New Roman" w:hAnsi="Times New Roman" w:cs="Times New Roman"/>
          <w:lang w:eastAsia="ru-RU"/>
        </w:rPr>
        <w:t>4 декабря 2021 г. №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BA56A3" w:rsidRPr="008340EF" w:rsidRDefault="00BA56A3" w:rsidP="00BA56A3">
      <w:pPr>
        <w:spacing w:after="0"/>
        <w:ind w:left="382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</w:t>
      </w:r>
      <w:r w:rsidRPr="008340EF">
        <w:rPr>
          <w:rFonts w:ascii="Times New Roman" w:eastAsia="Times New Roman" w:hAnsi="Times New Roman" w:cs="Times New Roman"/>
          <w:lang w:eastAsia="ru-RU"/>
        </w:rPr>
        <w:t>Н.С. Образцова-Чепой</w:t>
      </w:r>
    </w:p>
    <w:p w:rsidR="00BA56A3" w:rsidRPr="004E08F5" w:rsidRDefault="00BA56A3" w:rsidP="00BA56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A56A3" w:rsidRDefault="00BA56A3" w:rsidP="00BA56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</w:t>
      </w:r>
    </w:p>
    <w:p w:rsidR="00BA56A3" w:rsidRDefault="00BA56A3" w:rsidP="00BA56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</w:t>
      </w:r>
      <w:r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«Духовщинский район» </w:t>
      </w:r>
    </w:p>
    <w:p w:rsidR="00BA56A3" w:rsidRDefault="00A14CF0" w:rsidP="00BA56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на 2022</w:t>
      </w:r>
      <w:r w:rsidR="00BA56A3"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BA56A3" w:rsidRDefault="00BA56A3" w:rsidP="00BA56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мер, предусмотренных законодательством Российской Федерации и законодательством субъектов РФ, по координации деятельности органов и учреждений системы профилактики безнадзорности и правонарушений несовершеннолетних по снижению уровня правонарушений и преступлений несовершеннолетних, защите и восстановлению прав и законных интересов,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 </w:t>
      </w:r>
      <w:proofErr w:type="gramEnd"/>
    </w:p>
    <w:p w:rsidR="00BA56A3" w:rsidRDefault="00BA56A3" w:rsidP="00BA56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A56A3" w:rsidRDefault="00BA56A3" w:rsidP="00BA56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66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взаимодействия органов системы профилактики безнадзорности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правонарушений несовершеннолетних.</w:t>
      </w:r>
    </w:p>
    <w:p w:rsidR="00BA56A3" w:rsidRDefault="00BA56A3" w:rsidP="00BA56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несовершеннолетних.</w:t>
      </w:r>
    </w:p>
    <w:p w:rsidR="00BA56A3" w:rsidRDefault="00BA56A3" w:rsidP="00BA56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проведения индивидуальной профилактической работы с несовершеннолетними, состоящими на учете в комиссии по делам несовершеннолетних и защите их прав в МО «Духовщинский район» Смоленской области.</w:t>
      </w:r>
    </w:p>
    <w:p w:rsidR="00BA56A3" w:rsidRPr="00665124" w:rsidRDefault="00BA56A3" w:rsidP="00BA56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в профилактической работе с семьями, находящимися в социально-опасном положении.</w:t>
      </w:r>
    </w:p>
    <w:p w:rsidR="00DB467C" w:rsidRPr="00BA56A3" w:rsidRDefault="00DB467C" w:rsidP="00DB4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56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СОДЕРЖАНИЕ ДЕЯТЕЛЬНОСТИ КОМИССИИ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268"/>
        <w:gridCol w:w="1909"/>
        <w:gridCol w:w="2173"/>
        <w:gridCol w:w="1588"/>
      </w:tblGrid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за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proofErr w:type="gramStart"/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исполнении</w:t>
            </w:r>
            <w:proofErr w:type="gramEnd"/>
          </w:p>
        </w:tc>
      </w:tr>
      <w:tr w:rsidR="00DB467C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Организация заседаний комиссии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5F412F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2</w:t>
            </w:r>
            <w:r w:rsidR="00DB467C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раза в месяц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Default="005F412F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B2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Образцова-Чепой Н.С.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выездного расширенного заседания КДН и ЗП на базе </w:t>
            </w:r>
            <w:r w:rsidR="00565619"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СОГБПОУ </w:t>
            </w:r>
            <w:r w:rsidR="0056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СРЦ </w:t>
            </w:r>
            <w:r w:rsidR="00565619"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6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Ласточка</w:t>
            </w:r>
            <w:r w:rsidR="00565619" w:rsidRPr="00ED5A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 организации в образовательных организациях района работы, направленной на формирование культуры здорового и безопасного образа жизни, на профилактику потребления несовершеннолетними наркотических средств, психотропных веществ, новых потенциально опасных </w:t>
            </w:r>
            <w:proofErr w:type="spell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одурманивающих веществ, алкогольной и спиртосодержащей продукции, а также </w:t>
            </w:r>
            <w:proofErr w:type="spell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 квартал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653" w:rsidRDefault="0040265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СРЦ 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Ласточка</w:t>
            </w:r>
            <w:r w:rsidRPr="00ED5A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DB467C" w:rsidRPr="00DB467C" w:rsidRDefault="005F412F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5F412F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работы КДН и ЗП за 2021</w:t>
            </w:r>
            <w:r w:rsidR="00DB467C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5F412F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состоянии преступности и правонарушений несовершеннолетних на территории </w:t>
            </w:r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по Духовщинскому району</w:t>
            </w:r>
            <w:r w:rsidR="005F4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2021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ED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состояния преступности и правонарушений несовершеннолетних на территории </w:t>
            </w:r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 июнь,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ED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об организации ведения учета семей, находящихся в социально-опасном положении, проживающих на территории МО </w:t>
            </w:r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 июнь,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Косенкова Т.А.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деятельности отдела социальной защиты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населения по социальной поддержке многодетных и малообеспеченных семей и восстановлению благоприятной для воспитания ребенка семейной среды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BC000D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Касьянова Е.П.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A1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проведении на территории </w:t>
            </w:r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Духовщинского</w:t>
            </w:r>
            <w:r w:rsidR="00A1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оперативно -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профилактического мероприятия «Семья»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состоянии и мерах по предупреждению детского суицида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E05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DB467C" w:rsidRP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DB467C" w:rsidRP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состоянии работы по пропаганде ценностей семьи, ребенка и ответственного </w:t>
            </w:r>
            <w:proofErr w:type="spell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родительства</w:t>
            </w:r>
            <w:proofErr w:type="spellEnd"/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DB467C" w:rsidRP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Н.Н.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проводимой работе по предупреждению повторной и групповой преступности среди несовершеннолетних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CE7840" w:rsidRPr="00DB467C" w:rsidRDefault="00CE7840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162" w:rsidRPr="00DB467C" w:rsidRDefault="00FE5162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летней оздоровительной компании и  занятости подростков, состоящих на учете в КДН и ЗП, ПДН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162" w:rsidRPr="00FE5162" w:rsidRDefault="00FE5162" w:rsidP="00FE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Касьянова Е.П.</w:t>
            </w:r>
          </w:p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FE5162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Кузнецова Ю.В.</w:t>
            </w:r>
          </w:p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 w:rsidRPr="00FE5162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162" w:rsidRPr="00DB467C" w:rsidRDefault="00FE5162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BA56A3" w:rsidRDefault="00BA56A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A3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 «Международный день борьбы с  наркотиками»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BA56A3" w:rsidRDefault="00BA56A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A3">
              <w:rPr>
                <w:rFonts w:ascii="Times New Roman" w:hAnsi="Times New Roman" w:cs="Times New Roman"/>
                <w:sz w:val="28"/>
                <w:szCs w:val="28"/>
              </w:rPr>
              <w:t>Июнь, 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BA56A3" w:rsidRDefault="005F412F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Сайфина</w:t>
            </w:r>
            <w:proofErr w:type="spellEnd"/>
            <w:r w:rsidR="00BA56A3" w:rsidRPr="00BA56A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318E" w:rsidRPr="00DB467C" w:rsidRDefault="0007318E" w:rsidP="0012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8E" w:rsidRPr="00BA56A3" w:rsidRDefault="00BD7F99" w:rsidP="00BD7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02653">
              <w:rPr>
                <w:rFonts w:ascii="Times New Roman" w:hAnsi="Times New Roman" w:cs="Times New Roman"/>
                <w:sz w:val="28"/>
                <w:szCs w:val="28"/>
              </w:rPr>
              <w:t>профилактических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профилактике потреб-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="00FB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-ними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наркотический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психотропных </w:t>
            </w:r>
            <w:r w:rsidR="00A4553B">
              <w:rPr>
                <w:rFonts w:ascii="Times New Roman" w:hAnsi="Times New Roman" w:cs="Times New Roman"/>
                <w:sz w:val="28"/>
                <w:szCs w:val="28"/>
              </w:rPr>
              <w:t xml:space="preserve">веществ, новых потенциально опасных психотропных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одурманивающих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веществ, алкогольной и спиртосодержащей продукции, а также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8E" w:rsidRDefault="00BD7F99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BD7F99" w:rsidRDefault="00BD7F99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D7F99" w:rsidRDefault="00BD7F99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D7F99" w:rsidRDefault="00BD7F99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8E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BD7F99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BD7F99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  <w:p w:rsidR="00BD7F99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BD7F99" w:rsidRPr="00BA56A3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318E" w:rsidRPr="00DB467C" w:rsidRDefault="0007318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2653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653" w:rsidRDefault="00402653" w:rsidP="0012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653" w:rsidRDefault="00402653" w:rsidP="00874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и </w:t>
            </w:r>
            <w:r w:rsidR="00874D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74DA6">
              <w:rPr>
                <w:rFonts w:ascii="Times New Roman" w:hAnsi="Times New Roman" w:cs="Times New Roman"/>
                <w:sz w:val="28"/>
                <w:szCs w:val="28"/>
              </w:rPr>
              <w:t>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логии экстремизма  и терроризма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несовершеннолетними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653" w:rsidRDefault="00402653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02653" w:rsidRDefault="00402653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02653" w:rsidRDefault="00402653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07C" w:rsidRDefault="0051507C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Е.А.</w:t>
            </w:r>
          </w:p>
          <w:p w:rsidR="0051507C" w:rsidRDefault="0051507C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  <w:p w:rsidR="00402653" w:rsidRDefault="0040265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 </w:t>
            </w:r>
          </w:p>
          <w:p w:rsidR="00402653" w:rsidRDefault="0040265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Петроченков А.Л.</w:t>
            </w:r>
          </w:p>
          <w:p w:rsidR="00402653" w:rsidRDefault="0040265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Пузынин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653" w:rsidRPr="00DB467C" w:rsidRDefault="0040265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D7F99" w:rsidP="0040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E2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мерах по реализации образовательными учреждениям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 </w:t>
            </w:r>
            <w:r w:rsidR="00FB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Плана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мероприятий, направленных на предотвращение детской смертности с учетом сезонной специфики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A4553B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A4553B" w:rsidRDefault="006A1E7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45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  <w:p w:rsidR="006A1E73" w:rsidRPr="00DB467C" w:rsidRDefault="006A1E7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A4553B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A4553B" w:rsidRDefault="00A4553B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D06830" w:rsidRDefault="00D06830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Петроченков А.Л.</w:t>
            </w:r>
          </w:p>
          <w:p w:rsidR="00A4553B" w:rsidRPr="00DB467C" w:rsidRDefault="00A4553B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507C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7C" w:rsidRDefault="0051507C" w:rsidP="0040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7C" w:rsidRPr="00DB467C" w:rsidRDefault="0051507C" w:rsidP="0051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направленных на предотвращение детской смертности с учетом сезонной специфики</w:t>
            </w:r>
            <w:r w:rsidR="00E2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водных объектах</w:t>
            </w:r>
            <w:proofErr w:type="gramEnd"/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7C" w:rsidRDefault="005150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51507C" w:rsidRDefault="005150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7C" w:rsidRDefault="005150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51507C" w:rsidRDefault="005150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Петроченков А.Л.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7C" w:rsidRPr="00DB467C" w:rsidRDefault="005150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D7F99" w:rsidP="0051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5F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состояния преступности несовершеннолетних в сфере незаконного оборота наркотических средств и психотропных веществ на территории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r w:rsidR="005F4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за 2021 год, I полугодие 2022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D06830" w:rsidRPr="00DB467C" w:rsidRDefault="00D06830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40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5443EB" w:rsidRDefault="00BA56A3" w:rsidP="00BA56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органами опеки и попечительства требований законодательства за условиями жизни и здоровья детей, переданных на воспитание в приемные (опекунские) семьи с целью выявления недобросовестных </w:t>
            </w:r>
            <w:r w:rsidRPr="00544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и опекунов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5443EB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B">
              <w:rPr>
                <w:rFonts w:ascii="Times New Roman" w:hAnsi="Times New Roman" w:cs="Times New Roman"/>
                <w:sz w:val="28"/>
                <w:szCs w:val="28"/>
              </w:rPr>
              <w:t>февраль, июнь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5443EB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51507C" w:rsidP="0051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работе, направленной на обеспечение информационной безопасности несовершеннолетних, о                     средствах защиты от доступа к информации, наносящей вред их здоровью, нравственному и духовному развитию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Н.Н.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402653" w:rsidP="0051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54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проведении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Духовщинского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оперативно-профилактического мероприятия «Всеобуч»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65619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619" w:rsidRDefault="00195986" w:rsidP="0040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619" w:rsidRPr="00ED5A86" w:rsidRDefault="00195986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мерах по формированию культуры здорового и безопасного образа жизни, по профилактике потребления несовершеннолетними наркотических средств, психотропных веществ, новых потенциально опасных </w:t>
            </w:r>
            <w:proofErr w:type="spellStart"/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одурманивающих веществ, алкогольной и спиртосодержащей продукции, а также </w:t>
            </w:r>
            <w:proofErr w:type="spellStart"/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619" w:rsidRDefault="00565619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Гагаева</w:t>
            </w:r>
            <w:proofErr w:type="spellEnd"/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Агапова</w:t>
            </w:r>
          </w:p>
          <w:p w:rsidR="00565619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619" w:rsidRPr="00DB467C" w:rsidRDefault="00565619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986" w:rsidRPr="00DB467C" w:rsidTr="0051507C">
        <w:trPr>
          <w:trHeight w:val="5160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Default="00195986" w:rsidP="0040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организации работы с несовершеннолетними и их родителями по координации вопросов обеспечения информационной безопасности детей, в том числе мероприятий, направленных на информирование несовершеннолетних и их родителей об информационных угрозах, о правилах безопасности пользования детьми сетью «Интернет».</w:t>
            </w:r>
          </w:p>
          <w:p w:rsidR="00195986" w:rsidRPr="00ED5A86" w:rsidRDefault="00195986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Pr="00DB467C" w:rsidRDefault="00195986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986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Default="000A11CC" w:rsidP="0051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Расширенное заседание Комиссии по делам несовершеннолетних и защите их прав в муниципальном образовании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в форме круглого стола с участием директоров образовательных организаций: «Об исполнении действующего законодательства, направленного на профилактику безнадзорности, беспризорности, правонарушений и преступлений несовершеннолетних на территории района »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учреждений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Pr="00DB467C" w:rsidRDefault="00195986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986" w:rsidRPr="00DB467C" w:rsidTr="0051507C">
        <w:trPr>
          <w:trHeight w:val="946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Default="000A11CC" w:rsidP="0040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 дня борьбы с наркоманией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0A11CC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Гагаева</w:t>
            </w:r>
            <w:proofErr w:type="spellEnd"/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Е.Я.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Е.П.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Pr="00DB467C" w:rsidRDefault="00195986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986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Default="000A11CC" w:rsidP="0040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организации и проведении районного межведомственного оперативно-профилактического мероприятия «А вы знаете, чем занят ваш ребенок?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Pr="00DB467C" w:rsidRDefault="00195986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986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Default="000A11CC" w:rsidP="0040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Выездное расширенное заседание Комиссии по делам несовершеннолетних и защите их прав в муниципальном образовании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 район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Смоленской области на базе отдела по образованию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докладов: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1. Система работы по профилактике и предупреждению правонарушений и преступлений среди </w:t>
            </w:r>
            <w:proofErr w:type="gramStart"/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</w:t>
            </w:r>
            <w:proofErr w:type="gramEnd"/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образовательных организациях.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 работе дошкольных образовательных учреждений района по раннему выявлению семейного неблагополучия и профилактике жестокого обращения с детьми. Работа со случаем.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3. «О работе служб медиации в 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муниципальном образовании «Демидовский район» Смоленской области»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4. О профилактической работе с </w:t>
            </w:r>
            <w:proofErr w:type="gramStart"/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несовершеннолетними</w:t>
            </w:r>
            <w:proofErr w:type="gramEnd"/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систематически пропускающими занятия в образовательных учреждениях  и мерах  предпринимаемых ОО.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5. О деятельности образовательных организаций по профилактике самовольных уходов из образовательных организаций, из семей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6. «Об организации досуговой занятости несовершеннолетних в свободное от учебы время, вовлечение детей и подростков в различные виды кружковой или клубной работы»</w:t>
            </w:r>
          </w:p>
          <w:p w:rsidR="00044136" w:rsidRPr="00ED5A86" w:rsidRDefault="0004413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Pr="00ED5A86" w:rsidRDefault="00402653" w:rsidP="0004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044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О </w:t>
            </w:r>
            <w:r w:rsidR="0004413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мероприятиях, проведенных  по профилактике и идеологии экстремизма  и терроризма </w:t>
            </w:r>
            <w:proofErr w:type="gramStart"/>
            <w:r w:rsidR="00044136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="00044136">
              <w:rPr>
                <w:rFonts w:ascii="Times New Roman" w:hAnsi="Times New Roman" w:cs="Times New Roman"/>
                <w:sz w:val="28"/>
                <w:szCs w:val="28"/>
              </w:rPr>
              <w:t xml:space="preserve">  несовершеннолетними»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И.Г</w:t>
            </w:r>
            <w:proofErr w:type="spellEnd"/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Директора 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учреждений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Кукьян</w:t>
            </w:r>
            <w:proofErr w:type="spellEnd"/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Директора 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учреждений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Мисуркина</w:t>
            </w:r>
            <w:proofErr w:type="spellEnd"/>
            <w:r w:rsidR="006A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Мисуркина</w:t>
            </w:r>
            <w:proofErr w:type="spellEnd"/>
            <w:r w:rsidR="006A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04413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Павлова</w:t>
            </w:r>
            <w:r w:rsidR="006A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  <w:p w:rsidR="00044136" w:rsidRPr="00044136" w:rsidRDefault="00044136" w:rsidP="0004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36" w:rsidRPr="00044136" w:rsidRDefault="00044136" w:rsidP="0004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36" w:rsidRPr="00044136" w:rsidRDefault="00044136" w:rsidP="0004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36" w:rsidRDefault="00044136" w:rsidP="0004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36" w:rsidRDefault="00044136" w:rsidP="0004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Петроченков А.Л.</w:t>
            </w:r>
          </w:p>
          <w:p w:rsidR="00195986" w:rsidRPr="00044136" w:rsidRDefault="00044136" w:rsidP="0004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Pr="00DB467C" w:rsidRDefault="00195986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D7F99" w:rsidP="0051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619" w:rsidRPr="00ED5A86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мероприятиях по профилактике детского травматизма среди учащихся общеобразовательных 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организаций района в зимне-весенний период.</w:t>
            </w: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619" w:rsidRDefault="00565619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19" w:rsidRDefault="00565619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19" w:rsidRDefault="00565619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565619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619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5619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5619" w:rsidRPr="00ED5A86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565619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Гагаева</w:t>
            </w:r>
            <w:proofErr w:type="spellEnd"/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Е.Я.</w:t>
            </w:r>
          </w:p>
          <w:p w:rsidR="00565619" w:rsidRPr="00ED5A86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Агапова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</w:t>
            </w: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0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Реализация Концепции информационной безопасности детей, утвержденной распоряжением Правительства  РФ от 02.12.2015 №2471-р.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2151BE" w:rsidRDefault="0051507C" w:rsidP="000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BA56A3" w:rsidRPr="00215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Проведение общенациональной информационной компании по противодействию жестокому обращению с детьми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2151BE" w:rsidRDefault="0051507C" w:rsidP="000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BA56A3" w:rsidRPr="00215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мероприятий «  Всероссийский день правовой помощи детям»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rHeight w:val="1261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2151BE" w:rsidRDefault="0051507C" w:rsidP="000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BA56A3" w:rsidRPr="00215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Об исполнении постановлений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D06830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C063EB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830" w:rsidRDefault="0051507C" w:rsidP="000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D06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830" w:rsidRDefault="00D06830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укреплять институт семьи, формирование семейных ценностей, созданию комфортной среды для семьи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830" w:rsidRDefault="004A7BAE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830" w:rsidRDefault="004A7BAE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4A7BAE" w:rsidRDefault="004A7BAE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830" w:rsidRPr="00DB467C" w:rsidRDefault="00D06830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0A11CC" w:rsidP="0051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B2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плана работы комиссии по делам несовершеннолетних и защите их прав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5F4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униципальном образовании на 2023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5F412F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BA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11CC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1CC" w:rsidRDefault="000A11CC" w:rsidP="00B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1CC" w:rsidRPr="00ED5A86" w:rsidRDefault="000A11CC" w:rsidP="000A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работе ОГБУЗ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Духовщинская</w:t>
            </w:r>
            <w:proofErr w:type="spellEnd"/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ЦРБ» по распространению санитарно-гигиенических знаний среди несовершеннолетних, их родителей или иных 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законных </w:t>
            </w:r>
            <w:proofErr w:type="spellStart"/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представителей</w:t>
            </w:r>
            <w:proofErr w:type="gramStart"/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пропаганде здорового образа жизни среди несовершеннолетних, защите прав детей в области охраны здоровья</w:t>
            </w:r>
          </w:p>
          <w:p w:rsidR="000A11CC" w:rsidRPr="00DB467C" w:rsidRDefault="000A11CC" w:rsidP="000A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1CC" w:rsidRPr="00DB467C" w:rsidRDefault="000A11C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1CC" w:rsidRDefault="000A11CC" w:rsidP="000A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Сударева</w:t>
            </w:r>
            <w:proofErr w:type="spellEnd"/>
          </w:p>
          <w:p w:rsidR="000A11CC" w:rsidRDefault="000A11C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1CC" w:rsidRPr="00DB467C" w:rsidRDefault="000A11C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6A3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II. Информационно-аналитическая деятельность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Организация правовой пропаганды, разработка раздаточных информационных материалов, информационн</w:t>
            </w:r>
            <w:proofErr w:type="gram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просветительской работы с учащимися, работниками образовательных учреждений, родителями по вопросам предупреждения  суицидов, безнадзорности и  правонарушений:</w:t>
            </w:r>
          </w:p>
          <w:p w:rsidR="00BA56A3" w:rsidRPr="002151BE" w:rsidRDefault="00BA56A3" w:rsidP="002151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памяток буклетов, баннеров и </w:t>
            </w: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4554"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употребление алкоголя, наркотиков, </w:t>
            </w:r>
            <w:proofErr w:type="spellStart"/>
            <w:r w:rsidR="00D24554"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бакокурения</w:t>
            </w:r>
            <w:proofErr w:type="spellEnd"/>
            <w:r w:rsidR="0087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экстремизм и терроризм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уголовная и административная ответственность, безопасность на воде</w:t>
            </w:r>
            <w:r w:rsidR="00D24554"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6A3" w:rsidRPr="002151BE" w:rsidRDefault="00BA56A3" w:rsidP="002151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родительских собраний.</w:t>
            </w:r>
          </w:p>
          <w:p w:rsidR="00BA56A3" w:rsidRPr="002151BE" w:rsidRDefault="00BA56A3" w:rsidP="002151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Pr="002151BE" w:rsidRDefault="005F412F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2022</w:t>
            </w:r>
            <w:r w:rsidR="00BA56A3" w:rsidRPr="00215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E73" w:rsidRDefault="006A1E7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73" w:rsidRDefault="006A1E7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73" w:rsidRDefault="006A1E7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E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четверть.</w:t>
            </w: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E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месяц.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A13A3F" w:rsidRPr="002151BE" w:rsidRDefault="008F4CC5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  <w:r w:rsidR="00A13A3F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73" w:rsidRDefault="006A1E7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73" w:rsidRDefault="006A1E7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73" w:rsidRDefault="006A1E7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69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анализа деятельности комиссии по делам несовершеннолетних и защите их прав в муниципальном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r w:rsidR="005F4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proofErr w:type="spellEnd"/>
            <w:r w:rsidR="005F4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 за 2021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5F412F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BA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Образцова-Чепой Н.С.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5F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анализа работы и отчетов о работе комиссии по делам несовершеннолетних и защите их прав за </w:t>
            </w:r>
            <w:r w:rsidR="005F4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 Главе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Смоленской области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797769" w:rsidP="005F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Новикова </w:t>
            </w:r>
            <w:r w:rsidR="00BA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="005F4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A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0A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</w:t>
            </w:r>
            <w:r w:rsidR="0079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итогов работы КДН и ЗП за 2021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на сайте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797769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BA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личными делами несовершеннолетних и семей, состоящих на профилактическом учете в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797769" w:rsidP="007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BA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Взаимодействие служб и учреждений системы профилактики со СМИ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923E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923E9" w:rsidRDefault="00797769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 Новикова В.А</w:t>
            </w:r>
            <w:r w:rsidR="00BA56A3" w:rsidRPr="00292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2923E9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Касьянова Е.П.</w:t>
            </w:r>
          </w:p>
          <w:p w:rsidR="00BA56A3" w:rsidRPr="00BA63D6" w:rsidRDefault="00832D7F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3D6"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BA56A3" w:rsidRPr="002923E9" w:rsidRDefault="006A1E7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Юденко О.В.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администрации общеобразовательных организаций района о привлечении учащихся к административной ответственности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797769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BA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отчета о взыскании административных штрафов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797769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BA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4A7BAE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органами и учреждениями системы профилактики безнадзорности и правонарушений несовершеннолетних поручений по итогам заседаний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правовой и информационно-просветительской деятельности  с учащимися, специалистами общеобразовательных организаций, родителями по вопросам предупреждения правонарушений и противоправных действий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8F4CC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BA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актов, отчетов по итогам рейдов, плановых посещений несовершеннолетних и семей, находящихся на контроле в органах и учреждениях системы профилактики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8F4CC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BA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0A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кта плана работы КДН и ЗП на 202</w:t>
            </w:r>
            <w:r w:rsidR="008F4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8F4CC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BA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56A3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Нормативно-правовая деятельность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7C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разработке проектов нормативно-правовых актов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 Смоленской области по вопросам организации деятельности КДН и ЗП в соответствии с областным и федеральным законом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8F4CC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BA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7C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разработке проектов нормативно-правовых актов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 район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 по вопросам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8F4CC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BA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56A3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IV. Инструктивно-методическая деятельность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проведении классных часов, бесед, диспутов, родительских собраний в общеобразовательных организациях района по вопросам профилактики правонарушений и противоправного поведения учащихся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A5019B" w:rsidRDefault="008F4CC5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В.А</w:t>
            </w:r>
            <w:r w:rsidR="00BA56A3" w:rsidRPr="00A50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6A3" w:rsidRPr="00A5019B" w:rsidRDefault="00BA56A3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  <w:p w:rsidR="00BA56A3" w:rsidRPr="00A5019B" w:rsidRDefault="00BA56A3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19B"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 w:rsidRPr="00A5019B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BA56A3" w:rsidRPr="00A5019B" w:rsidRDefault="00BA56A3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9B">
              <w:rPr>
                <w:rFonts w:ascii="Times New Roman" w:hAnsi="Times New Roman" w:cs="Times New Roman"/>
                <w:sz w:val="28"/>
                <w:szCs w:val="28"/>
              </w:rPr>
              <w:t>Касьянова Е.П.</w:t>
            </w:r>
          </w:p>
          <w:p w:rsidR="00BA56A3" w:rsidRPr="00A5019B" w:rsidRDefault="00BA56A3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  <w:r w:rsidRPr="00A50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6A3" w:rsidRPr="00DB467C" w:rsidRDefault="00BA56A3" w:rsidP="00A5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19B">
              <w:rPr>
                <w:rFonts w:ascii="Times New Roman" w:hAnsi="Times New Roman" w:cs="Times New Roman"/>
                <w:sz w:val="28"/>
                <w:szCs w:val="28"/>
              </w:rPr>
              <w:t>члены КДН и ЗП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 и консультативной помощи социальным педагогам, заместителям директоров по воспитательной работе общеобразовательных организаций района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8F4CC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BA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совещаниях, семинарах, методических объединениях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8F4CC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BA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и прием граждан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56A3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Организационно-практическая деятельность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и проведение заседаний КДН и ЗП: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   Подготовка к рассмотрению поступивших материалов, вопросов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органов и учреждений системы профилактики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   Рассмотрение поступивших материалов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   Оформление протоколов заседаний комиссии, постановлений об утверждении принятых решений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    Направление административных материалов в Прокуратуру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Духовщинского района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проверки законности вынесенных административных наказаниях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    Направление постановлений в службы системы профилактики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F24018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2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F24018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Новикова В.А</w:t>
            </w:r>
            <w:r w:rsidR="00BA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взаимодействия КДН и ЗП со службой судебных приставов по взысканию административных штрафов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F24018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BA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судебных заседаниях по вопросам защиты прав и законных интересов несовершеннолетних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F24018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BA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FB5C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«Повороты судьбы - 1</w:t>
            </w:r>
            <w:r w:rsidR="00FB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Н.С. Образцова-Чепой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«Подари ребенку 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F24018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В.А</w:t>
            </w:r>
            <w:r w:rsidR="00BA56A3" w:rsidRPr="00160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rHeight w:val="985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Default="00CB2B41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Помоги пойти учиться</w:t>
            </w:r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2B41" w:rsidRPr="00CB2B41" w:rsidRDefault="00CB2B41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CB2B41" w:rsidRDefault="00CB2B41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CB2B41" w:rsidRDefault="00F24018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В.А</w:t>
            </w:r>
            <w:r w:rsidR="00CB2B41" w:rsidRPr="00CB2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7BAE" w:rsidRPr="00DB467C" w:rsidTr="00CB2B41">
        <w:trPr>
          <w:trHeight w:val="985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BAE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BAE" w:rsidRPr="00CB2B41" w:rsidRDefault="004A7BAE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"Месяц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BAE" w:rsidRPr="00CB2B41" w:rsidRDefault="004A7BAE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BAE" w:rsidRDefault="00F24018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В.А</w:t>
            </w:r>
            <w:r w:rsidR="004A7B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BAE" w:rsidRPr="00CB2B41" w:rsidRDefault="004A7BAE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Петроченков А.Л.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BAE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1251B7">
        <w:trPr>
          <w:trHeight w:val="1572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B2B41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Default="001251B7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="00CB2B41" w:rsidRPr="00CB2B4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дорожно-транспортного травматизма </w:t>
            </w:r>
            <w:r w:rsidR="00F24018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251B7" w:rsidRPr="00CB2B41" w:rsidRDefault="001251B7" w:rsidP="001251B7">
            <w:pPr>
              <w:tabs>
                <w:tab w:val="left" w:pos="11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Default="001251B7" w:rsidP="0012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251B7" w:rsidRDefault="001251B7" w:rsidP="0012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251B7" w:rsidRPr="00CB2B41" w:rsidRDefault="001251B7" w:rsidP="0012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CB2B41" w:rsidRDefault="00CB2B41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CB2B41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CB2B41" w:rsidRPr="00CB2B41" w:rsidRDefault="00CB2B41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proofErr w:type="spellEnd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1B7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25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1251B7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предупреждению выпадения детей из окон.</w:t>
            </w:r>
          </w:p>
          <w:p w:rsidR="001251B7" w:rsidRDefault="001251B7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Pr="00CB2B41" w:rsidRDefault="001251B7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1251B7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1251B7" w:rsidRDefault="001251B7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9E63FC" w:rsidRPr="00CB2B41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1B7" w:rsidRPr="00DB467C" w:rsidRDefault="001251B7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1B7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125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1251B7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</w:t>
            </w:r>
            <w:r w:rsidR="00EA3D1C">
              <w:rPr>
                <w:rFonts w:ascii="Times New Roman" w:hAnsi="Times New Roman" w:cs="Times New Roman"/>
                <w:sz w:val="28"/>
                <w:szCs w:val="28"/>
              </w:rPr>
              <w:t>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отвечающих требованиям безопасности</w:t>
            </w:r>
            <w:r w:rsidR="00EA3D1C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объектах, где могут находиться дети.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EA3D1C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EA3D1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EA3D1C" w:rsidRDefault="00EA3D1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EA3D1C" w:rsidRDefault="00F24018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  <w:r w:rsidR="00EA3D1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A3D1C" w:rsidRDefault="00EA3D1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9E63FC" w:rsidRDefault="00F24018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  <w:r w:rsidR="009E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Новикова В.А</w:t>
            </w:r>
            <w:r w:rsidR="009E6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1B7" w:rsidRPr="00DB467C" w:rsidRDefault="001251B7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3FC" w:rsidRDefault="009E63FC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3FC" w:rsidRDefault="009E63FC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укреплению института семьи,  формирования семейной ценности, создания комфортной среды для семьи.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3FC" w:rsidRDefault="009E63FC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Е.П.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  <w:p w:rsidR="009E63FC" w:rsidRDefault="00F24018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 Новикова</w:t>
            </w:r>
            <w:r w:rsidR="009E63FC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3FC" w:rsidRPr="00DB467C" w:rsidRDefault="009E63F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CB2B41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Акции «Полиция на страже детства»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CB2B41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родительские собрания, классные часы в образовательных учреждениях района по теме: «Информационная угроза. Правила безопасного пользования 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детьми сетью «Интернет», средствах защиты несовершеннолетних от доступа к информации, наносящей вред их здоровью, нравственному и духовному развитию </w:t>
            </w:r>
            <w:proofErr w:type="gram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в целях реализации «Концепции информационной безопасности детей», утвержденной распоряжением Правительства Российской Федерации от 02.12.2015 №2471-р)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Провести родительские собрания, классные часы в образовательных учреждениях района по теме: «Формирование в обществе ценностей семьи, ребенка, ответственного родителя</w:t>
            </w:r>
            <w:proofErr w:type="gram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Анкетирования (тестирования) несовершеннолетних по вопросам жестокого обращения с ними, употребления наркотических, спиртосодержащих, </w:t>
            </w:r>
            <w:proofErr w:type="spell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табакосодержащих</w:t>
            </w:r>
            <w:proofErr w:type="spellEnd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 и психотропных средств.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ай, 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rHeight w:val="3330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для несовершеннолетних тематических мероприятий, направленных на воспитание патриотизма, пропаганду национальных традиций: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выставка «Знаменосец Победы»;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лекции-беседы «Пусть примером служит подвиг земляка»;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день памяти и скорби. Акция «Завтра была война»;</w:t>
            </w:r>
          </w:p>
          <w:p w:rsidR="00CB2B41" w:rsidRPr="00DB467C" w:rsidRDefault="00CB2B41" w:rsidP="00AA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лекции-беседы по школам города и района, посвященные освобождению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Духовщинского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от немецко-фашистских захватчиков «Под ливнем пуль»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июня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предварительному рассмотрению материалов из образовательных учреждений района, представляемых на отчисление учащихся с вызовом родителей и несовершеннолетних на собеседование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F24018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CB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B41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Индивидуальная профилактическая работа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несовершеннолетних и семей, состоящих на профилактическом учете в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F24018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CB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Обследование жилищно-бытовых условий жизни несовершеннолетних и семей, находящихся в социально опасном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бесед, консультаций с несовершеннолетними и семьями, находящимися в социально опасном положении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7E3929" w:rsidRDefault="00CB2B41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929">
              <w:rPr>
                <w:rFonts w:ascii="Times New Roman" w:hAnsi="Times New Roman" w:cs="Times New Roman"/>
                <w:sz w:val="28"/>
                <w:szCs w:val="28"/>
              </w:rPr>
              <w:t>Проведения обследований жилищных и бытовых условий жизни несовершеннолетних, осужденных к мерам наказания, не связанных с лишением свободы, вернувшихся из воспитательных колоний.</w:t>
            </w:r>
          </w:p>
          <w:p w:rsidR="00CB2B41" w:rsidRPr="007E3929" w:rsidRDefault="00CB2B41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92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трудоустройстве либо переобучении данной категории несовершеннолетних, организация их досуговой деятельности.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7E3929" w:rsidRDefault="00CB2B41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9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7E3929" w:rsidRDefault="00CB2B41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929">
              <w:rPr>
                <w:rFonts w:ascii="Times New Roman" w:hAnsi="Times New Roman" w:cs="Times New Roman"/>
                <w:sz w:val="28"/>
                <w:szCs w:val="28"/>
              </w:rPr>
              <w:t>Лавренкова</w:t>
            </w:r>
            <w:proofErr w:type="spellEnd"/>
            <w:r w:rsidRPr="007E392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B2B41" w:rsidRPr="007E3929" w:rsidRDefault="00526085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Юденко О.В.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организации оздоровления несовершеннолетних и семей, находящихся в социально-опасном положении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несовершеннолетних, состоящих на различных видах учета, в работу кружков и секций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и проведение профилактической работы с несовершеннолетними, имеющими условное наказание с испытательным сроком: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собеседований;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проверка занятости и оказание, в случае необходимости, помощи в трудоустройстве;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контрольные вызовы на заседания </w:t>
            </w:r>
            <w:proofErr w:type="spell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КДНиЗП</w:t>
            </w:r>
            <w:proofErr w:type="spell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несовершеннолетних, уклоняющихся от выполнения возложенных на них обязанностей;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при необходимости составление ходатайств в УИИ об отмене условного срока осуждения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063EB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</w:t>
            </w:r>
            <w:r w:rsidR="00CB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B41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VII.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Осуществление координации деятельности органов, учреждений системы профилактики,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межведомственного взаимодействия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деятельностью образовательных организаций района по выявлению и учету детей школьного возраста, не посещающих или систематически пропускающих по неуважительным причинам занятия, за отчислением учащихся из образовательных учреждений в соответствии с законом «Об образовании»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сверок списков несовершеннолетних  и семей, находящихся в социально опасном положении, состоящих на учете в органах  и учреждениях системы профилактики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F24018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CB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Косенкова Т.А.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Касьянова Е.П.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по организации летнего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отдыха, оздоровления и занятости подростков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май-сентябрь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 и учреждения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проведения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F24018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CB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работы по повышению безопасности детей, профилактике проявления всех форм жестокости и насилия в отношении детей, повышению уровня ответственности родителей за воспитание детей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F24018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CB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7E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Межведомственной комиссии по профилактике правонарушений при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 Смоленской области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A14CF0" w:rsidP="007E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CB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7E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Межведомственной комиссии по противодействию злоупотреблению наркотическими веществами и их незаконному обороту при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 Смоленской области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A14CF0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CB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B41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IX. Совершенствование деятельности комиссии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проведении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конференций, круглых столов, семинаров, расширенных заседаниях Комиссии по делам несовершеннолетних и защите их прав Смоленской области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A14CF0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CB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распространение эффективных форм, методов деятельности по профилактике беспризорности и правонарушений несовершеннолетних, семейного неблагополучия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A14CF0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В.А</w:t>
            </w:r>
            <w:r w:rsidR="00CB2B41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B467C" w:rsidRPr="00DB467C" w:rsidRDefault="00DB467C" w:rsidP="00DB4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023E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делам </w:t>
      </w:r>
    </w:p>
    <w:p w:rsidR="0077023E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и защите их </w:t>
      </w:r>
    </w:p>
    <w:p w:rsidR="0077023E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в муниципальном образовании</w:t>
      </w:r>
    </w:p>
    <w:p w:rsidR="0077023E" w:rsidRPr="004E08F5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«Духовщинский район»</w:t>
      </w:r>
    </w:p>
    <w:p w:rsidR="0077023E" w:rsidRPr="004E08F5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</w:t>
      </w:r>
      <w:r w:rsidR="00E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Образцова</w:t>
      </w:r>
      <w:proofErr w:type="spellEnd"/>
      <w:proofErr w:type="gramEnd"/>
      <w:r w:rsidR="004A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Чепой</w:t>
      </w:r>
    </w:p>
    <w:p w:rsidR="0077023E" w:rsidRPr="004E08F5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23E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77023E" w:rsidRDefault="0077023E" w:rsidP="00935AB2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и </w:t>
      </w:r>
      <w:r w:rsidR="00935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77023E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их прав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</w:p>
    <w:p w:rsidR="0077023E" w:rsidRPr="004E08F5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«Духовщинский район»</w:t>
      </w:r>
    </w:p>
    <w:p w:rsidR="0077023E" w:rsidRDefault="0077023E" w:rsidP="000A11CC">
      <w:pPr>
        <w:spacing w:after="0"/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</w:t>
      </w:r>
      <w:r w:rsidR="00E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14CF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Новикова</w:t>
      </w:r>
    </w:p>
    <w:p w:rsidR="00DB467C" w:rsidRPr="00DB467C" w:rsidRDefault="00DB467C">
      <w:pPr>
        <w:rPr>
          <w:rFonts w:ascii="Times New Roman" w:hAnsi="Times New Roman" w:cs="Times New Roman"/>
          <w:sz w:val="28"/>
          <w:szCs w:val="28"/>
        </w:rPr>
      </w:pPr>
    </w:p>
    <w:sectPr w:rsidR="00DB467C" w:rsidRPr="00DB467C" w:rsidSect="0058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4FB7"/>
    <w:multiLevelType w:val="hybridMultilevel"/>
    <w:tmpl w:val="0760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E694F"/>
    <w:multiLevelType w:val="hybridMultilevel"/>
    <w:tmpl w:val="ECA2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4E"/>
    <w:rsid w:val="00003671"/>
    <w:rsid w:val="00020B4E"/>
    <w:rsid w:val="00044136"/>
    <w:rsid w:val="0007318E"/>
    <w:rsid w:val="000A11CC"/>
    <w:rsid w:val="001251B7"/>
    <w:rsid w:val="0012626F"/>
    <w:rsid w:val="00160AD9"/>
    <w:rsid w:val="00175CEF"/>
    <w:rsid w:val="00194760"/>
    <w:rsid w:val="00195986"/>
    <w:rsid w:val="002151BE"/>
    <w:rsid w:val="002923E9"/>
    <w:rsid w:val="002E21BC"/>
    <w:rsid w:val="00345958"/>
    <w:rsid w:val="00402653"/>
    <w:rsid w:val="00435689"/>
    <w:rsid w:val="00475156"/>
    <w:rsid w:val="00480E4E"/>
    <w:rsid w:val="004A6302"/>
    <w:rsid w:val="004A7BAE"/>
    <w:rsid w:val="0051507C"/>
    <w:rsid w:val="00516149"/>
    <w:rsid w:val="00526085"/>
    <w:rsid w:val="005443EB"/>
    <w:rsid w:val="00565619"/>
    <w:rsid w:val="005836A6"/>
    <w:rsid w:val="005F412F"/>
    <w:rsid w:val="00622C8D"/>
    <w:rsid w:val="00660FCE"/>
    <w:rsid w:val="006975FA"/>
    <w:rsid w:val="006A1E73"/>
    <w:rsid w:val="0077023E"/>
    <w:rsid w:val="00797769"/>
    <w:rsid w:val="007C57B3"/>
    <w:rsid w:val="007E3929"/>
    <w:rsid w:val="00832D7F"/>
    <w:rsid w:val="00874DA6"/>
    <w:rsid w:val="008F4CC5"/>
    <w:rsid w:val="00935AB2"/>
    <w:rsid w:val="009E63FC"/>
    <w:rsid w:val="00A13A3F"/>
    <w:rsid w:val="00A14CF0"/>
    <w:rsid w:val="00A4553B"/>
    <w:rsid w:val="00A5019B"/>
    <w:rsid w:val="00AA17CF"/>
    <w:rsid w:val="00B225AC"/>
    <w:rsid w:val="00BA56A3"/>
    <w:rsid w:val="00BA63D6"/>
    <w:rsid w:val="00BB24D9"/>
    <w:rsid w:val="00BC000D"/>
    <w:rsid w:val="00BC3659"/>
    <w:rsid w:val="00BD7F99"/>
    <w:rsid w:val="00C063EB"/>
    <w:rsid w:val="00CB2B41"/>
    <w:rsid w:val="00CE7840"/>
    <w:rsid w:val="00D06830"/>
    <w:rsid w:val="00D24554"/>
    <w:rsid w:val="00D55836"/>
    <w:rsid w:val="00D649FE"/>
    <w:rsid w:val="00DB467C"/>
    <w:rsid w:val="00DD703D"/>
    <w:rsid w:val="00E13D68"/>
    <w:rsid w:val="00E2202A"/>
    <w:rsid w:val="00EA3D1C"/>
    <w:rsid w:val="00ED7E05"/>
    <w:rsid w:val="00F24018"/>
    <w:rsid w:val="00FB5A68"/>
    <w:rsid w:val="00FB5C5D"/>
    <w:rsid w:val="00FE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3F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F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3F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F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34D8-6E6D-4DA6-AA25-0FD09661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5</cp:revision>
  <cp:lastPrinted>2022-01-14T08:44:00Z</cp:lastPrinted>
  <dcterms:created xsi:type="dcterms:W3CDTF">2021-12-22T12:55:00Z</dcterms:created>
  <dcterms:modified xsi:type="dcterms:W3CDTF">2022-01-14T08:45:00Z</dcterms:modified>
</cp:coreProperties>
</file>